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F4AD" w14:textId="3BB74E24" w:rsidR="0001021D" w:rsidRPr="0001021D" w:rsidRDefault="0001021D" w:rsidP="0001021D">
      <w:pPr>
        <w:jc w:val="right"/>
      </w:pPr>
      <w:r w:rsidRPr="0001021D">
        <w:rPr>
          <w:b/>
          <w:bCs/>
        </w:rPr>
        <w:t>ASUNTO:</w:t>
      </w:r>
      <w:r w:rsidRPr="0001021D">
        <w:t xml:space="preserve"> Solicitud de permiso por motivos de salud</w:t>
      </w:r>
      <w:r>
        <w:t>.</w:t>
      </w:r>
    </w:p>
    <w:p w14:paraId="104E6EE5" w14:textId="77777777" w:rsidR="0001021D" w:rsidRDefault="0001021D" w:rsidP="0001021D">
      <w:pPr>
        <w:jc w:val="center"/>
        <w:rPr>
          <w:b/>
          <w:bCs/>
        </w:rPr>
      </w:pPr>
    </w:p>
    <w:p w14:paraId="20BAA8BF" w14:textId="0D1FA8B9" w:rsidR="0001021D" w:rsidRDefault="0001021D" w:rsidP="0001021D">
      <w:pPr>
        <w:jc w:val="center"/>
        <w:rPr>
          <w:b/>
          <w:bCs/>
        </w:rPr>
      </w:pPr>
      <w:r w:rsidRPr="0001021D">
        <w:rPr>
          <w:b/>
          <w:bCs/>
        </w:rPr>
        <w:t>OFICINA DE GESTION DE RECURSOS HUMANOS</w:t>
      </w:r>
      <w:r w:rsidRPr="0001021D">
        <w:rPr>
          <w:b/>
          <w:bCs/>
        </w:rPr>
        <w:t xml:space="preserve"> </w:t>
      </w:r>
      <w:r w:rsidRPr="0001021D">
        <w:rPr>
          <w:b/>
          <w:bCs/>
        </w:rPr>
        <w:t>DEL GOBIERNO REGIONAL DE HUANCAVELICA</w:t>
      </w:r>
    </w:p>
    <w:p w14:paraId="7D9EC7CA" w14:textId="77777777" w:rsidR="0001021D" w:rsidRDefault="0001021D" w:rsidP="0001021D"/>
    <w:p w14:paraId="3302F3F5" w14:textId="144939C3" w:rsidR="00F06762" w:rsidRPr="00F06762" w:rsidRDefault="0001021D" w:rsidP="00F06762">
      <w:pPr>
        <w:jc w:val="both"/>
      </w:pPr>
      <w:r w:rsidRPr="0001021D">
        <w:t>Yo,</w:t>
      </w:r>
      <w:r>
        <w:t xml:space="preserve"> </w:t>
      </w:r>
      <w:r>
        <w:rPr>
          <w:b/>
          <w:bCs/>
        </w:rPr>
        <w:t>KAREN PAOLA MUÑOZ DIAZ</w:t>
      </w:r>
      <w:r w:rsidRPr="0001021D">
        <w:t xml:space="preserve">, identificado(a) con DNI N.º </w:t>
      </w:r>
      <w:r w:rsidRPr="0001021D">
        <w:rPr>
          <w:b/>
          <w:bCs/>
        </w:rPr>
        <w:t>45476167</w:t>
      </w:r>
      <w:r w:rsidRPr="0001021D">
        <w:t xml:space="preserve">, </w:t>
      </w:r>
      <w:r w:rsidR="00F06762" w:rsidRPr="00F06762">
        <w:t>en mi calidad de trabajadora del Gobierno Regional de Huancavelica, desempeñándome como Conciliadora Colectiva en la DRTPE, en virtud de mi condición de personal contratado bajo el régimen del Contrato Administrativo de Servicios (CAS), me dirijo a usted respetuosamente para solicitar permiso laboral por motivos de salud durante los días jueves 11 y viernes 12 de septiembre del presente año.</w:t>
      </w:r>
    </w:p>
    <w:p w14:paraId="3DA4C419" w14:textId="2A725298" w:rsidR="007F558E" w:rsidRDefault="00F06762" w:rsidP="00F06762">
      <w:pPr>
        <w:jc w:val="both"/>
      </w:pPr>
      <w:r w:rsidRPr="00F06762">
        <w:t xml:space="preserve">El presente pedido se sustenta en </w:t>
      </w:r>
      <w:r w:rsidR="007F558E" w:rsidRPr="00F06762">
        <w:t>los contratos administrativos de servicios (CAS), en los cuales se establece que los trabajadores contratados bajo este régimen tienen derecho a permisos por motivos de salud, conforme lo indique la normatividad vigente.</w:t>
      </w:r>
    </w:p>
    <w:p w14:paraId="5D4F4D46" w14:textId="50DF60EA" w:rsidR="00F06762" w:rsidRPr="00F06762" w:rsidRDefault="007F558E" w:rsidP="00F06762">
      <w:pPr>
        <w:jc w:val="both"/>
      </w:pPr>
      <w:r w:rsidRPr="00F06762">
        <w:t>Agradeci</w:t>
      </w:r>
      <w:r>
        <w:t>endo</w:t>
      </w:r>
      <w:r w:rsidR="00F06762" w:rsidRPr="00F06762">
        <w:t xml:space="preserve"> de antemano su comprensión</w:t>
      </w:r>
      <w:r>
        <w:t>,</w:t>
      </w:r>
      <w:r w:rsidR="00F06762" w:rsidRPr="00F06762">
        <w:t xml:space="preserve"> quedo atenta a su pronta aprobación. Asimismo, solicito que se comunique a las oficinas correspondientes para los fines pertinentes.</w:t>
      </w:r>
    </w:p>
    <w:p w14:paraId="465456C0" w14:textId="1291056D" w:rsidR="00F06762" w:rsidRPr="00F06762" w:rsidRDefault="00F06762" w:rsidP="00F06762">
      <w:pPr>
        <w:jc w:val="both"/>
      </w:pPr>
      <w:r w:rsidRPr="00F06762">
        <w:t xml:space="preserve">Sin otro particular, me </w:t>
      </w:r>
      <w:r w:rsidR="00A70879">
        <w:t>suscribo de usted.</w:t>
      </w:r>
    </w:p>
    <w:p w14:paraId="2C90DD84" w14:textId="77777777" w:rsidR="00F06762" w:rsidRPr="00F06762" w:rsidRDefault="00F06762" w:rsidP="00F06762">
      <w:pPr>
        <w:jc w:val="both"/>
      </w:pPr>
      <w:r w:rsidRPr="00F06762">
        <w:t>Atentamente,</w:t>
      </w:r>
    </w:p>
    <w:p w14:paraId="39EB49E2" w14:textId="77777777" w:rsidR="00F06762" w:rsidRDefault="00F06762" w:rsidP="0001021D">
      <w:pPr>
        <w:jc w:val="both"/>
      </w:pPr>
    </w:p>
    <w:p w14:paraId="7635EEA6" w14:textId="77777777" w:rsidR="0001021D" w:rsidRDefault="0001021D">
      <w:pPr>
        <w:rPr>
          <w:lang w:val="es-ES"/>
        </w:rPr>
      </w:pPr>
    </w:p>
    <w:p w14:paraId="4A53096C" w14:textId="77777777" w:rsidR="0001021D" w:rsidRPr="0001021D" w:rsidRDefault="0001021D">
      <w:pPr>
        <w:rPr>
          <w:lang w:val="es-ES"/>
        </w:rPr>
      </w:pPr>
    </w:p>
    <w:sectPr w:rsidR="0001021D" w:rsidRPr="000102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1D"/>
    <w:rsid w:val="0001021D"/>
    <w:rsid w:val="00415F2F"/>
    <w:rsid w:val="007F558E"/>
    <w:rsid w:val="00A25966"/>
    <w:rsid w:val="00A70879"/>
    <w:rsid w:val="00B565F3"/>
    <w:rsid w:val="00F067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FBC0"/>
  <w15:chartTrackingRefBased/>
  <w15:docId w15:val="{9F3C3374-7944-4984-825A-CE90ADE1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0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0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02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02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02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02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02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02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02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02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02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02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02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02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02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02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02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021D"/>
    <w:rPr>
      <w:rFonts w:eastAsiaTheme="majorEastAsia" w:cstheme="majorBidi"/>
      <w:color w:val="272727" w:themeColor="text1" w:themeTint="D8"/>
    </w:rPr>
  </w:style>
  <w:style w:type="paragraph" w:styleId="Ttulo">
    <w:name w:val="Title"/>
    <w:basedOn w:val="Normal"/>
    <w:next w:val="Normal"/>
    <w:link w:val="TtuloCar"/>
    <w:uiPriority w:val="10"/>
    <w:qFormat/>
    <w:rsid w:val="00010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02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02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02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021D"/>
    <w:pPr>
      <w:spacing w:before="160"/>
      <w:jc w:val="center"/>
    </w:pPr>
    <w:rPr>
      <w:i/>
      <w:iCs/>
      <w:color w:val="404040" w:themeColor="text1" w:themeTint="BF"/>
    </w:rPr>
  </w:style>
  <w:style w:type="character" w:customStyle="1" w:styleId="CitaCar">
    <w:name w:val="Cita Car"/>
    <w:basedOn w:val="Fuentedeprrafopredeter"/>
    <w:link w:val="Cita"/>
    <w:uiPriority w:val="29"/>
    <w:rsid w:val="0001021D"/>
    <w:rPr>
      <w:i/>
      <w:iCs/>
      <w:color w:val="404040" w:themeColor="text1" w:themeTint="BF"/>
    </w:rPr>
  </w:style>
  <w:style w:type="paragraph" w:styleId="Prrafodelista">
    <w:name w:val="List Paragraph"/>
    <w:basedOn w:val="Normal"/>
    <w:uiPriority w:val="34"/>
    <w:qFormat/>
    <w:rsid w:val="0001021D"/>
    <w:pPr>
      <w:ind w:left="720"/>
      <w:contextualSpacing/>
    </w:pPr>
  </w:style>
  <w:style w:type="character" w:styleId="nfasisintenso">
    <w:name w:val="Intense Emphasis"/>
    <w:basedOn w:val="Fuentedeprrafopredeter"/>
    <w:uiPriority w:val="21"/>
    <w:qFormat/>
    <w:rsid w:val="0001021D"/>
    <w:rPr>
      <w:i/>
      <w:iCs/>
      <w:color w:val="0F4761" w:themeColor="accent1" w:themeShade="BF"/>
    </w:rPr>
  </w:style>
  <w:style w:type="paragraph" w:styleId="Citadestacada">
    <w:name w:val="Intense Quote"/>
    <w:basedOn w:val="Normal"/>
    <w:next w:val="Normal"/>
    <w:link w:val="CitadestacadaCar"/>
    <w:uiPriority w:val="30"/>
    <w:qFormat/>
    <w:rsid w:val="00010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021D"/>
    <w:rPr>
      <w:i/>
      <w:iCs/>
      <w:color w:val="0F4761" w:themeColor="accent1" w:themeShade="BF"/>
    </w:rPr>
  </w:style>
  <w:style w:type="character" w:styleId="Referenciaintensa">
    <w:name w:val="Intense Reference"/>
    <w:basedOn w:val="Fuentedeprrafopredeter"/>
    <w:uiPriority w:val="32"/>
    <w:qFormat/>
    <w:rsid w:val="000102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166</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dc:creator>
  <cp:keywords/>
  <dc:description/>
  <cp:lastModifiedBy>KAPA</cp:lastModifiedBy>
  <cp:revision>3</cp:revision>
  <dcterms:created xsi:type="dcterms:W3CDTF">2025-09-10T14:17:00Z</dcterms:created>
  <dcterms:modified xsi:type="dcterms:W3CDTF">2025-09-10T14:51:00Z</dcterms:modified>
</cp:coreProperties>
</file>